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8838"/>
      </w:tblGrid>
      <w:tr w:rsidR="00E63E42" w14:paraId="7BE670CC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p w14:paraId="2AED9BD0" w14:textId="77777777" w:rsidR="00E63E42" w:rsidRDefault="00986944">
            <w:r>
              <w:rPr>
                <w:noProof/>
              </w:rPr>
              <w:drawing>
                <wp:inline distT="0" distB="0" distL="0" distR="0" wp14:anchorId="6478ADE4" wp14:editId="04B3F580">
                  <wp:extent cx="328613" cy="414338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3" cy="414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787F456A" w14:textId="77777777" w:rsidR="00E63E42" w:rsidRDefault="00986944">
            <w:pPr>
              <w:spacing w:after="20"/>
            </w:pPr>
            <w:r>
              <w:rPr>
                <w:b/>
                <w:bCs/>
                <w:color w:val="1F3A5C"/>
                <w:spacing w:val="20"/>
                <w:sz w:val="22"/>
                <w:szCs w:val="22"/>
              </w:rPr>
              <w:t>GRAD GRUBIŠNO POLJE</w:t>
            </w:r>
          </w:p>
          <w:p w14:paraId="4596DEF4" w14:textId="77777777" w:rsidR="00E63E42" w:rsidRDefault="00986944">
            <w:r>
              <w:rPr>
                <w:color w:val="77818D"/>
                <w:sz w:val="16"/>
                <w:szCs w:val="16"/>
              </w:rPr>
              <w:t>Trg bana Josipa Jelačića 1</w:t>
            </w:r>
          </w:p>
          <w:p w14:paraId="47F422C3" w14:textId="77777777" w:rsidR="00E63E42" w:rsidRDefault="00986944">
            <w:r>
              <w:rPr>
                <w:color w:val="77818D"/>
                <w:sz w:val="16"/>
                <w:szCs w:val="16"/>
              </w:rPr>
              <w:t>43290 Grubišno Polje</w:t>
            </w:r>
          </w:p>
        </w:tc>
      </w:tr>
    </w:tbl>
    <w:p w14:paraId="528239C5" w14:textId="77777777" w:rsidR="00E63E42" w:rsidRDefault="00E63E42">
      <w:pPr>
        <w:pBdr>
          <w:bottom w:val="single" w:sz="8" w:space="0" w:color="1F3A5C"/>
        </w:pBdr>
        <w:spacing w:after="300"/>
      </w:pPr>
    </w:p>
    <w:p w14:paraId="68EF178D" w14:textId="77777777" w:rsidR="00E63E42" w:rsidRDefault="00986944">
      <w:pPr>
        <w:spacing w:after="80"/>
      </w:pPr>
      <w:r>
        <w:rPr>
          <w:b/>
          <w:bCs/>
          <w:caps/>
          <w:color w:val="4A6A8F"/>
          <w:spacing w:val="60"/>
          <w:sz w:val="16"/>
          <w:szCs w:val="16"/>
        </w:rPr>
        <w:t>Obrazac M3</w:t>
      </w:r>
    </w:p>
    <w:p w14:paraId="37676606" w14:textId="77777777" w:rsidR="00E63E42" w:rsidRDefault="00986944">
      <w:pPr>
        <w:spacing w:after="40"/>
      </w:pPr>
      <w:r>
        <w:rPr>
          <w:b/>
          <w:bCs/>
          <w:spacing w:val="16"/>
          <w:sz w:val="34"/>
          <w:szCs w:val="34"/>
        </w:rPr>
        <w:t>Zahtjev za subvencioniranje troškova stručnog osposobljavanja i usavršavanja zaposlenika, konzultantskih troškova te nastupa na gospodarskim manifestacijama</w:t>
      </w:r>
    </w:p>
    <w:p w14:paraId="14C1B9F1" w14:textId="77777777" w:rsidR="00E63E42" w:rsidRDefault="00986944">
      <w:pPr>
        <w:spacing w:after="240"/>
      </w:pPr>
      <w:r>
        <w:rPr>
          <w:i/>
          <w:iCs/>
          <w:color w:val="77818D"/>
        </w:rPr>
        <w:t>Javni poziv za dodjelu bespovratnih potpora za poticanje razvoja malog i srednjeg poduzetništva na području Grada Grubišnoga Polja za 2026.</w:t>
      </w:r>
    </w:p>
    <w:p w14:paraId="67070A25" w14:textId="77777777" w:rsidR="00E63E42" w:rsidRDefault="00986944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1. Podaci o podnositelju prijave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1"/>
        <w:gridCol w:w="6667"/>
      </w:tblGrid>
      <w:tr w:rsidR="00E63E42" w14:paraId="57300CE3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141D251B" w14:textId="77777777" w:rsidR="00E63E42" w:rsidRDefault="00986944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1. </w:t>
            </w:r>
            <w:r>
              <w:t>Naziv podnositelja prijave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3D25335B" w14:textId="77777777" w:rsidR="00E63E42" w:rsidRDefault="00E63E42"/>
        </w:tc>
      </w:tr>
      <w:tr w:rsidR="00E63E42" w14:paraId="1780976D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696B50B5" w14:textId="77777777" w:rsidR="00E63E42" w:rsidRDefault="00986944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2. </w:t>
            </w:r>
            <w:r>
              <w:t>Oblik registracije</w:t>
            </w:r>
            <w:r>
              <w:rPr>
                <w:color w:val="77818D"/>
                <w:sz w:val="15"/>
                <w:szCs w:val="15"/>
              </w:rPr>
              <w:t xml:space="preserve">  (d.o.o., </w:t>
            </w:r>
            <w:proofErr w:type="spellStart"/>
            <w:r>
              <w:rPr>
                <w:color w:val="77818D"/>
                <w:sz w:val="15"/>
                <w:szCs w:val="15"/>
              </w:rPr>
              <w:t>j.d.o.o</w:t>
            </w:r>
            <w:proofErr w:type="spellEnd"/>
            <w:r>
              <w:rPr>
                <w:color w:val="77818D"/>
                <w:sz w:val="15"/>
                <w:szCs w:val="15"/>
              </w:rPr>
              <w:t>., obrt)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55040D57" w14:textId="77777777" w:rsidR="00E63E42" w:rsidRDefault="00E63E42"/>
        </w:tc>
      </w:tr>
      <w:tr w:rsidR="00E63E42" w14:paraId="32E65C3E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3B3DFBC0" w14:textId="77777777" w:rsidR="00E63E42" w:rsidRDefault="00986944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3. </w:t>
            </w:r>
            <w:r>
              <w:t>Datum osnivanja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53EFD5B5" w14:textId="77777777" w:rsidR="00E63E42" w:rsidRDefault="00E63E42"/>
        </w:tc>
      </w:tr>
      <w:tr w:rsidR="00E63E42" w14:paraId="0A3D7CCF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4A6D880C" w14:textId="77777777" w:rsidR="00E63E42" w:rsidRDefault="00986944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4. </w:t>
            </w:r>
            <w:r>
              <w:t>Matični broj (MB)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306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E63E42" w14:paraId="1690304D" w14:textId="77777777">
              <w:trPr>
                <w:trHeight w:val="300"/>
              </w:trPr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708FFCF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F4AA507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DA9EEE9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B3F33AB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2ADE47E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423602F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C2DBD92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1CE635B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5C66151" w14:textId="77777777" w:rsidR="00E63E42" w:rsidRDefault="00E63E42">
                  <w:pPr>
                    <w:jc w:val="center"/>
                  </w:pPr>
                </w:p>
              </w:tc>
            </w:tr>
          </w:tbl>
          <w:p w14:paraId="3499C594" w14:textId="77777777" w:rsidR="00E63E42" w:rsidRDefault="00E63E42"/>
        </w:tc>
      </w:tr>
      <w:tr w:rsidR="00E63E42" w14:paraId="494B3AC1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73E9D3F5" w14:textId="77777777" w:rsidR="00E63E42" w:rsidRDefault="00986944">
            <w:pPr>
              <w:spacing w:line="250" w:lineRule="auto"/>
            </w:pPr>
            <w:r>
              <w:t>OIB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374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E63E42" w14:paraId="573C899E" w14:textId="77777777">
              <w:trPr>
                <w:trHeight w:val="300"/>
              </w:trPr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C755822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CC3138C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2D1E42A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92ACDF1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A2B5040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AB2557C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6862C4B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45E2692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AFA631C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2B93296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5D6A9CA" w14:textId="77777777" w:rsidR="00E63E42" w:rsidRDefault="00E63E42">
                  <w:pPr>
                    <w:jc w:val="center"/>
                  </w:pPr>
                </w:p>
              </w:tc>
            </w:tr>
          </w:tbl>
          <w:p w14:paraId="48784711" w14:textId="77777777" w:rsidR="00E63E42" w:rsidRDefault="00E63E42"/>
        </w:tc>
      </w:tr>
      <w:tr w:rsidR="00E63E42" w14:paraId="45FD0B0A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6619E750" w14:textId="77777777" w:rsidR="00E63E42" w:rsidRDefault="00986944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5. </w:t>
            </w:r>
            <w:r>
              <w:t>Ime i prezime vlasnika subjekta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0ACBC2CE" w14:textId="77777777" w:rsidR="00E63E42" w:rsidRDefault="00E63E42"/>
        </w:tc>
      </w:tr>
      <w:tr w:rsidR="00E63E42" w14:paraId="139BA5B8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179D4CF0" w14:textId="77777777" w:rsidR="00E63E42" w:rsidRDefault="00986944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6. </w:t>
            </w:r>
            <w:r>
              <w:t>Adresa sjedišta podnositelja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089D3F8C" w14:textId="77777777" w:rsidR="00E63E42" w:rsidRDefault="00E63E42"/>
        </w:tc>
      </w:tr>
      <w:tr w:rsidR="00E63E42" w14:paraId="14B9796F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55313EBD" w14:textId="77777777" w:rsidR="00E63E42" w:rsidRDefault="00986944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7. </w:t>
            </w:r>
            <w:r>
              <w:t>Telefon / mobitel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5D40A9A8" w14:textId="77777777" w:rsidR="00E63E42" w:rsidRDefault="00E63E42"/>
        </w:tc>
      </w:tr>
      <w:tr w:rsidR="00E63E42" w14:paraId="4BD443A8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2A746447" w14:textId="77777777" w:rsidR="00E63E42" w:rsidRDefault="00986944">
            <w:pPr>
              <w:spacing w:line="250" w:lineRule="auto"/>
            </w:pPr>
            <w:r>
              <w:t>E-mail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4E37C02C" w14:textId="77777777" w:rsidR="00E63E42" w:rsidRDefault="00E63E42"/>
        </w:tc>
      </w:tr>
      <w:tr w:rsidR="00E63E42" w14:paraId="1E1A9CFB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29345E8C" w14:textId="77777777" w:rsidR="00E63E42" w:rsidRDefault="00986944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8. </w:t>
            </w:r>
            <w:r>
              <w:t>Poslovna banka glavnog žiro-računa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591BE485" w14:textId="77777777" w:rsidR="00E63E42" w:rsidRDefault="00E63E42"/>
        </w:tc>
      </w:tr>
      <w:tr w:rsidR="00E63E42" w14:paraId="2F2D8A88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7E051AC7" w14:textId="77777777" w:rsidR="00E63E42" w:rsidRDefault="00986944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9. </w:t>
            </w:r>
            <w:r>
              <w:t>Žiro-račun podnositelja (IBAN)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6531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</w:tblGrid>
            <w:tr w:rsidR="00E63E42" w14:paraId="2CBDA896" w14:textId="77777777">
              <w:trPr>
                <w:trHeight w:val="300"/>
              </w:trPr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4E13D14" w14:textId="77777777" w:rsidR="00E63E42" w:rsidRDefault="00986944">
                  <w:pPr>
                    <w:jc w:val="center"/>
                  </w:pPr>
                  <w:r>
                    <w:rPr>
                      <w:b/>
                      <w:bCs/>
                    </w:rPr>
                    <w:t>H</w:t>
                  </w: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FF0FA9C" w14:textId="77777777" w:rsidR="00E63E42" w:rsidRDefault="00986944">
                  <w:pPr>
                    <w:jc w:val="center"/>
                  </w:pPr>
                  <w:r>
                    <w:rPr>
                      <w:b/>
                      <w:bCs/>
                    </w:rPr>
                    <w:t>R</w:t>
                  </w: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ACB246B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E40C628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5FEC999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A8896A0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50739C4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13FCC2E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788A821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0A69BEF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2B8E9AB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AE90C0A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97FC5B1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5D008AC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8E95B24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B5A57CE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3E770F9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0E5D2F4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BDAB3F5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0368543" w14:textId="77777777" w:rsidR="00E63E42" w:rsidRDefault="00E63E42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6A32B37" w14:textId="77777777" w:rsidR="00E63E42" w:rsidRDefault="00E63E42">
                  <w:pPr>
                    <w:jc w:val="center"/>
                  </w:pPr>
                </w:p>
              </w:tc>
            </w:tr>
          </w:tbl>
          <w:p w14:paraId="02F94089" w14:textId="77777777" w:rsidR="00E63E42" w:rsidRDefault="00E63E42"/>
        </w:tc>
      </w:tr>
    </w:tbl>
    <w:p w14:paraId="0128572F" w14:textId="77777777" w:rsidR="00E63E42" w:rsidRDefault="00986944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2. Podaci o poslovanju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8"/>
        <w:gridCol w:w="2700"/>
        <w:gridCol w:w="2700"/>
      </w:tblGrid>
      <w:tr w:rsidR="00E63E42" w14:paraId="5C85DFAC" w14:textId="77777777">
        <w:trPr>
          <w:tblHeader/>
        </w:trPr>
        <w:tc>
          <w:tcPr>
            <w:tcW w:w="4238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3A54D0A" w14:textId="77777777" w:rsidR="00E63E42" w:rsidRDefault="00986944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Broj zaposlenih – ukupno</w:t>
            </w:r>
          </w:p>
        </w:tc>
        <w:tc>
          <w:tcPr>
            <w:tcW w:w="2700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7893D7D" w14:textId="77777777" w:rsidR="00E63E42" w:rsidRDefault="00986944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u 2025. godini</w:t>
            </w:r>
          </w:p>
        </w:tc>
        <w:tc>
          <w:tcPr>
            <w:tcW w:w="2700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708ED56" w14:textId="77777777" w:rsidR="00E63E42" w:rsidRDefault="00986944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u 2026. godini</w:t>
            </w:r>
          </w:p>
        </w:tc>
      </w:tr>
      <w:tr w:rsidR="00E63E42" w14:paraId="18463814" w14:textId="77777777">
        <w:trPr>
          <w:trHeight w:val="440"/>
        </w:trPr>
        <w:tc>
          <w:tcPr>
            <w:tcW w:w="42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6E2A4C0" w14:textId="77777777" w:rsidR="00E63E42" w:rsidRDefault="00E63E42">
            <w:pPr>
              <w:spacing w:line="240" w:lineRule="auto"/>
            </w:pP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FD7165F" w14:textId="77777777" w:rsidR="00E63E42" w:rsidRDefault="00E63E42">
            <w:pPr>
              <w:spacing w:line="240" w:lineRule="auto"/>
            </w:pP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981EBF7" w14:textId="77777777" w:rsidR="00E63E42" w:rsidRDefault="00E63E42">
            <w:pPr>
              <w:spacing w:line="240" w:lineRule="auto"/>
            </w:pPr>
          </w:p>
        </w:tc>
      </w:tr>
    </w:tbl>
    <w:p w14:paraId="58E20678" w14:textId="77777777" w:rsidR="00E63E42" w:rsidRDefault="00E63E42">
      <w:pPr>
        <w:spacing w:after="18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8"/>
        <w:gridCol w:w="2700"/>
        <w:gridCol w:w="2700"/>
      </w:tblGrid>
      <w:tr w:rsidR="00E63E42" w14:paraId="302191C9" w14:textId="77777777">
        <w:trPr>
          <w:tblHeader/>
        </w:trPr>
        <w:tc>
          <w:tcPr>
            <w:tcW w:w="4238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21F1410" w14:textId="77777777" w:rsidR="00E63E42" w:rsidRDefault="00986944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Pregled poslovnih primitaka i izdataka</w:t>
            </w:r>
          </w:p>
        </w:tc>
        <w:tc>
          <w:tcPr>
            <w:tcW w:w="2700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D51AE4A" w14:textId="77777777" w:rsidR="00E63E42" w:rsidRDefault="00986944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u 2024. godini</w:t>
            </w:r>
          </w:p>
        </w:tc>
        <w:tc>
          <w:tcPr>
            <w:tcW w:w="2700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19805C1" w14:textId="77777777" w:rsidR="00E63E42" w:rsidRDefault="00986944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u 2025. godini</w:t>
            </w:r>
          </w:p>
        </w:tc>
      </w:tr>
      <w:tr w:rsidR="00E63E42" w14:paraId="5EA2AB70" w14:textId="77777777">
        <w:trPr>
          <w:trHeight w:val="420"/>
        </w:trPr>
        <w:tc>
          <w:tcPr>
            <w:tcW w:w="42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2E2893D" w14:textId="77777777" w:rsidR="00E63E42" w:rsidRDefault="00986944">
            <w:pPr>
              <w:spacing w:line="240" w:lineRule="auto"/>
            </w:pPr>
            <w:r>
              <w:t>Ukupni primici</w:t>
            </w: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7B7AC00" w14:textId="77777777" w:rsidR="00E63E42" w:rsidRDefault="00E63E42">
            <w:pPr>
              <w:spacing w:line="240" w:lineRule="auto"/>
            </w:pP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C4E305F" w14:textId="77777777" w:rsidR="00E63E42" w:rsidRDefault="00E63E42">
            <w:pPr>
              <w:spacing w:line="240" w:lineRule="auto"/>
            </w:pPr>
          </w:p>
        </w:tc>
      </w:tr>
      <w:tr w:rsidR="00E63E42" w14:paraId="06EB443D" w14:textId="77777777">
        <w:trPr>
          <w:trHeight w:val="420"/>
        </w:trPr>
        <w:tc>
          <w:tcPr>
            <w:tcW w:w="42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197DC81" w14:textId="77777777" w:rsidR="00E63E42" w:rsidRDefault="00986944">
            <w:pPr>
              <w:spacing w:line="240" w:lineRule="auto"/>
            </w:pPr>
            <w:r>
              <w:t>Ukupni izdaci</w:t>
            </w: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9F2FB28" w14:textId="77777777" w:rsidR="00E63E42" w:rsidRDefault="00E63E42">
            <w:pPr>
              <w:spacing w:line="240" w:lineRule="auto"/>
            </w:pP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99A1382" w14:textId="77777777" w:rsidR="00E63E42" w:rsidRDefault="00E63E42">
            <w:pPr>
              <w:spacing w:line="240" w:lineRule="auto"/>
            </w:pPr>
          </w:p>
        </w:tc>
      </w:tr>
    </w:tbl>
    <w:p w14:paraId="0AA57BC1" w14:textId="77777777" w:rsidR="00E63E42" w:rsidRDefault="00E63E42">
      <w:pPr>
        <w:spacing w:after="18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538"/>
      </w:tblGrid>
      <w:tr w:rsidR="00E63E42" w14:paraId="60A6E2CC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0989594F" w14:textId="014BE984" w:rsidR="00E63E42" w:rsidRDefault="00986944">
            <w:pPr>
              <w:spacing w:line="250" w:lineRule="auto"/>
            </w:pPr>
            <w:r>
              <w:rPr>
                <w:b/>
                <w:bCs/>
                <w:color w:val="4A6A8F"/>
              </w:rPr>
              <w:lastRenderedPageBreak/>
              <w:t xml:space="preserve">12. </w:t>
            </w:r>
            <w:r>
              <w:t>Djelatnost (prema NKD-u 2025.) – naziv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7533D608" w14:textId="77777777" w:rsidR="00E63E42" w:rsidRDefault="00E63E42"/>
        </w:tc>
      </w:tr>
    </w:tbl>
    <w:p w14:paraId="7D57898B" w14:textId="77777777" w:rsidR="00E63E42" w:rsidRDefault="00986944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3. Predmet zahtjeva</w:t>
      </w:r>
    </w:p>
    <w:p w14:paraId="224486BE" w14:textId="77777777" w:rsidR="00E63E42" w:rsidRDefault="00986944">
      <w:pPr>
        <w:keepNext/>
        <w:spacing w:after="140"/>
      </w:pPr>
      <w:r>
        <w:rPr>
          <w:color w:val="77818D"/>
          <w:sz w:val="16"/>
          <w:szCs w:val="16"/>
        </w:rPr>
        <w:t>13. Popunite samo one točke koje se odnose na vaš zahtjev.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538"/>
      </w:tblGrid>
      <w:tr w:rsidR="00E63E42" w14:paraId="62994320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</w:tcPr>
          <w:p w14:paraId="39F1FA92" w14:textId="77777777" w:rsidR="00E63E42" w:rsidRDefault="00986944">
            <w:pPr>
              <w:spacing w:line="250" w:lineRule="auto"/>
            </w:pPr>
            <w:r>
              <w:t>3.1. Stručno osposobljavanje</w:t>
            </w:r>
            <w:r>
              <w:rPr>
                <w:color w:val="77818D"/>
                <w:sz w:val="15"/>
                <w:szCs w:val="15"/>
              </w:rPr>
              <w:t xml:space="preserve">  — upisati naziv završene edukacije / stručnog osposobljavanja</w:t>
            </w:r>
          </w:p>
        </w:tc>
        <w:tc>
          <w:tcPr>
            <w:tcW w:w="65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3267AD3" w14:textId="77777777" w:rsidR="00E63E42" w:rsidRDefault="00986944">
            <w:pPr>
              <w:spacing w:line="360" w:lineRule="auto"/>
            </w:pPr>
            <w:r>
              <w:t xml:space="preserve"> </w:t>
            </w:r>
          </w:p>
          <w:p w14:paraId="4642A494" w14:textId="77777777" w:rsidR="00E63E42" w:rsidRDefault="00E63E42">
            <w:pPr>
              <w:spacing w:line="360" w:lineRule="auto"/>
            </w:pPr>
          </w:p>
          <w:p w14:paraId="05B096E3" w14:textId="77777777" w:rsidR="00E63E42" w:rsidRDefault="00E63E42">
            <w:pPr>
              <w:spacing w:line="360" w:lineRule="auto"/>
            </w:pPr>
          </w:p>
        </w:tc>
      </w:tr>
      <w:tr w:rsidR="00E63E42" w14:paraId="49EBE0BA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</w:tcPr>
          <w:p w14:paraId="2CB11976" w14:textId="77777777" w:rsidR="00E63E42" w:rsidRDefault="00986944">
            <w:pPr>
              <w:spacing w:line="250" w:lineRule="auto"/>
            </w:pPr>
            <w:r>
              <w:t>3.2. Konzultantski troškovi</w:t>
            </w:r>
            <w:r>
              <w:rPr>
                <w:color w:val="77818D"/>
                <w:sz w:val="15"/>
                <w:szCs w:val="15"/>
              </w:rPr>
              <w:t xml:space="preserve">  — upisati naziv projekta i natječaj na koji je prijavljen</w:t>
            </w:r>
          </w:p>
        </w:tc>
        <w:tc>
          <w:tcPr>
            <w:tcW w:w="65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2AA0DB" w14:textId="77777777" w:rsidR="00E63E42" w:rsidRDefault="00986944">
            <w:pPr>
              <w:spacing w:line="360" w:lineRule="auto"/>
            </w:pPr>
            <w:r>
              <w:t xml:space="preserve"> </w:t>
            </w:r>
          </w:p>
          <w:p w14:paraId="7B69B4FE" w14:textId="77777777" w:rsidR="00E63E42" w:rsidRDefault="00E63E42">
            <w:pPr>
              <w:spacing w:line="360" w:lineRule="auto"/>
            </w:pPr>
          </w:p>
          <w:p w14:paraId="21516066" w14:textId="77777777" w:rsidR="00E63E42" w:rsidRDefault="00E63E42">
            <w:pPr>
              <w:spacing w:line="360" w:lineRule="auto"/>
            </w:pPr>
          </w:p>
        </w:tc>
      </w:tr>
      <w:tr w:rsidR="00E63E42" w14:paraId="33C00B90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</w:tcPr>
          <w:p w14:paraId="791917D5" w14:textId="77777777" w:rsidR="00E63E42" w:rsidRDefault="00986944">
            <w:pPr>
              <w:spacing w:line="250" w:lineRule="auto"/>
            </w:pPr>
            <w:r>
              <w:t>3.3. Nastup na gospodarskoj manifestaciji</w:t>
            </w:r>
            <w:r>
              <w:rPr>
                <w:color w:val="77818D"/>
                <w:sz w:val="15"/>
                <w:szCs w:val="15"/>
              </w:rPr>
              <w:t xml:space="preserve">  — upisati naziv manifestacije, vrijeme i mjesto održavanja</w:t>
            </w:r>
          </w:p>
        </w:tc>
        <w:tc>
          <w:tcPr>
            <w:tcW w:w="65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2B44588" w14:textId="77777777" w:rsidR="00E63E42" w:rsidRDefault="00986944">
            <w:pPr>
              <w:spacing w:line="360" w:lineRule="auto"/>
            </w:pPr>
            <w:r>
              <w:t xml:space="preserve"> </w:t>
            </w:r>
          </w:p>
          <w:p w14:paraId="68DC55AF" w14:textId="77777777" w:rsidR="00E63E42" w:rsidRDefault="00E63E42">
            <w:pPr>
              <w:spacing w:line="360" w:lineRule="auto"/>
            </w:pPr>
          </w:p>
          <w:p w14:paraId="67D00E43" w14:textId="77777777" w:rsidR="00E63E42" w:rsidRDefault="00E63E42">
            <w:pPr>
              <w:spacing w:line="360" w:lineRule="auto"/>
            </w:pPr>
          </w:p>
        </w:tc>
      </w:tr>
    </w:tbl>
    <w:p w14:paraId="69886A61" w14:textId="77777777" w:rsidR="00E63E42" w:rsidRDefault="00E63E42">
      <w:pPr>
        <w:spacing w:after="14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538"/>
      </w:tblGrid>
      <w:tr w:rsidR="00E63E42" w14:paraId="4C3B3DDC" w14:textId="77777777">
        <w:trPr>
          <w:trHeight w:val="46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3165E7A0" w14:textId="77777777" w:rsidR="00E63E42" w:rsidRDefault="00986944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14. </w:t>
            </w:r>
            <w:r>
              <w:t>Iznos utrošenih sredstava za koje se traži subvencija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2D73BD8B" w14:textId="77777777" w:rsidR="00E63E42" w:rsidRDefault="00E63E42"/>
        </w:tc>
      </w:tr>
    </w:tbl>
    <w:p w14:paraId="17C0FBE3" w14:textId="77777777" w:rsidR="00E63E42" w:rsidRDefault="00986944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4. Obrazloženje</w:t>
      </w:r>
    </w:p>
    <w:p w14:paraId="618BFA92" w14:textId="77777777" w:rsidR="00E63E42" w:rsidRDefault="00986944">
      <w:pPr>
        <w:keepNext/>
        <w:spacing w:after="140"/>
      </w:pPr>
      <w:r>
        <w:rPr>
          <w:color w:val="77818D"/>
          <w:sz w:val="16"/>
          <w:szCs w:val="16"/>
        </w:rPr>
        <w:t>15. Popunite one dijelove koji se odnose na vaš zahtjev.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0"/>
        <w:gridCol w:w="6538"/>
      </w:tblGrid>
      <w:tr w:rsidR="00E63E42" w14:paraId="5C920E3F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</w:tcPr>
          <w:p w14:paraId="52189B57" w14:textId="77777777" w:rsidR="00E63E42" w:rsidRDefault="00986944">
            <w:pPr>
              <w:spacing w:line="250" w:lineRule="auto"/>
            </w:pPr>
            <w:r>
              <w:t>Utjecaj edukacije na poslovanje</w:t>
            </w:r>
            <w:r>
              <w:rPr>
                <w:color w:val="77818D"/>
                <w:sz w:val="15"/>
                <w:szCs w:val="15"/>
              </w:rPr>
              <w:t xml:space="preserve">  — broj osoba koje su završile program usavršavanja, broj dodijeljenih certifikata i/ili broj osoba koje su povećale stupanj obrazovanja primjenom mjere</w:t>
            </w:r>
          </w:p>
        </w:tc>
        <w:tc>
          <w:tcPr>
            <w:tcW w:w="65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50C2C74" w14:textId="77777777" w:rsidR="00E63E42" w:rsidRDefault="00986944">
            <w:pPr>
              <w:spacing w:line="360" w:lineRule="auto"/>
            </w:pPr>
            <w:r>
              <w:t xml:space="preserve"> </w:t>
            </w:r>
          </w:p>
          <w:p w14:paraId="0F121B6F" w14:textId="77777777" w:rsidR="00E63E42" w:rsidRDefault="00E63E42">
            <w:pPr>
              <w:spacing w:line="360" w:lineRule="auto"/>
            </w:pPr>
          </w:p>
          <w:p w14:paraId="44B33B21" w14:textId="77777777" w:rsidR="00E63E42" w:rsidRDefault="00E63E42">
            <w:pPr>
              <w:spacing w:line="360" w:lineRule="auto"/>
            </w:pPr>
          </w:p>
          <w:p w14:paraId="2AF0379B" w14:textId="77777777" w:rsidR="00E63E42" w:rsidRDefault="00E63E42">
            <w:pPr>
              <w:spacing w:line="360" w:lineRule="auto"/>
            </w:pPr>
          </w:p>
        </w:tc>
      </w:tr>
      <w:tr w:rsidR="00E63E42" w14:paraId="60BCC04E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</w:tcPr>
          <w:p w14:paraId="6A397807" w14:textId="77777777" w:rsidR="00E63E42" w:rsidRDefault="00986944">
            <w:pPr>
              <w:spacing w:line="250" w:lineRule="auto"/>
            </w:pPr>
            <w:r>
              <w:t>Projekt za koji su tražene konzultantske usluge</w:t>
            </w:r>
          </w:p>
        </w:tc>
        <w:tc>
          <w:tcPr>
            <w:tcW w:w="65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9BE8906" w14:textId="77777777" w:rsidR="00E63E42" w:rsidRDefault="00986944">
            <w:pPr>
              <w:spacing w:line="360" w:lineRule="auto"/>
            </w:pPr>
            <w:r>
              <w:t xml:space="preserve"> </w:t>
            </w:r>
          </w:p>
          <w:p w14:paraId="5D9B74E8" w14:textId="77777777" w:rsidR="00E63E42" w:rsidRDefault="00E63E42">
            <w:pPr>
              <w:spacing w:line="360" w:lineRule="auto"/>
            </w:pPr>
          </w:p>
          <w:p w14:paraId="2FE0DE4B" w14:textId="77777777" w:rsidR="00E63E42" w:rsidRDefault="00E63E42">
            <w:pPr>
              <w:spacing w:line="360" w:lineRule="auto"/>
            </w:pPr>
          </w:p>
        </w:tc>
      </w:tr>
      <w:tr w:rsidR="00E63E42" w14:paraId="4B146759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</w:tcPr>
          <w:p w14:paraId="442A611A" w14:textId="77777777" w:rsidR="00E63E42" w:rsidRDefault="00986944">
            <w:pPr>
              <w:spacing w:line="250" w:lineRule="auto"/>
            </w:pPr>
            <w:r>
              <w:t>Gospodarska manifestacija na kojoj ste sudjelovali</w:t>
            </w:r>
          </w:p>
        </w:tc>
        <w:tc>
          <w:tcPr>
            <w:tcW w:w="65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8DC0A73" w14:textId="77777777" w:rsidR="00E63E42" w:rsidRDefault="00986944">
            <w:pPr>
              <w:spacing w:line="360" w:lineRule="auto"/>
            </w:pPr>
            <w:r>
              <w:t xml:space="preserve"> </w:t>
            </w:r>
          </w:p>
          <w:p w14:paraId="1C8995C0" w14:textId="77777777" w:rsidR="00E63E42" w:rsidRDefault="00E63E42">
            <w:pPr>
              <w:spacing w:line="360" w:lineRule="auto"/>
            </w:pPr>
          </w:p>
          <w:p w14:paraId="6542B486" w14:textId="77777777" w:rsidR="00E63E42" w:rsidRDefault="00E63E42">
            <w:pPr>
              <w:spacing w:line="360" w:lineRule="auto"/>
            </w:pPr>
          </w:p>
        </w:tc>
      </w:tr>
    </w:tbl>
    <w:p w14:paraId="68CDA609" w14:textId="77777777" w:rsidR="00E63E42" w:rsidRDefault="00986944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Dokumentacija uz ispunjeni zahtjev</w:t>
      </w:r>
    </w:p>
    <w:p w14:paraId="346785E8" w14:textId="77777777" w:rsidR="00E63E42" w:rsidRDefault="00986944">
      <w:pPr>
        <w:keepNext/>
        <w:spacing w:after="140"/>
      </w:pPr>
      <w:r>
        <w:rPr>
          <w:color w:val="77818D"/>
          <w:sz w:val="16"/>
          <w:szCs w:val="16"/>
        </w:rPr>
        <w:t>Označite kućicu uz svaki priloženi dokument.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"/>
        <w:gridCol w:w="420"/>
        <w:gridCol w:w="8878"/>
      </w:tblGrid>
      <w:tr w:rsidR="00E63E42" w14:paraId="4A026A4C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E63E42" w14:paraId="56E910DC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0288D892" w14:textId="77777777" w:rsidR="00E63E42" w:rsidRDefault="00E63E42"/>
              </w:tc>
            </w:tr>
          </w:tbl>
          <w:p w14:paraId="4638AE20" w14:textId="77777777" w:rsidR="00E63E42" w:rsidRDefault="00E63E42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077CE92E" w14:textId="77777777" w:rsidR="00E63E42" w:rsidRDefault="00986944">
            <w:r>
              <w:rPr>
                <w:b/>
                <w:bCs/>
                <w:color w:val="4A6A8F"/>
                <w:sz w:val="16"/>
                <w:szCs w:val="16"/>
              </w:rPr>
              <w:t>1.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5E0A3E3C" w14:textId="77777777" w:rsidR="00E63E42" w:rsidRDefault="00986944">
            <w:r>
              <w:t>Izvadak iz sudskog registra Trgovačkog suda / preslika Rješenja o osnivanju obrta ili preslika Obrtnice</w:t>
            </w:r>
          </w:p>
        </w:tc>
      </w:tr>
      <w:tr w:rsidR="00E63E42" w14:paraId="1C847745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E63E42" w14:paraId="08EA5061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59B4D208" w14:textId="77777777" w:rsidR="00E63E42" w:rsidRDefault="00E63E42"/>
              </w:tc>
            </w:tr>
          </w:tbl>
          <w:p w14:paraId="201A5A0E" w14:textId="77777777" w:rsidR="00E63E42" w:rsidRDefault="00E63E42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2DFD8322" w14:textId="77777777" w:rsidR="00E63E42" w:rsidRDefault="00986944">
            <w:r>
              <w:rPr>
                <w:b/>
                <w:bCs/>
                <w:color w:val="4A6A8F"/>
                <w:sz w:val="16"/>
                <w:szCs w:val="16"/>
              </w:rPr>
              <w:t>2.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719C8418" w14:textId="77777777" w:rsidR="00E63E42" w:rsidRDefault="00986944">
            <w:r>
              <w:t>Preslika Obavijesti o razvrstavanju poslovnog subjekta prema NKD-u 2007.</w:t>
            </w:r>
          </w:p>
        </w:tc>
      </w:tr>
      <w:tr w:rsidR="00E63E42" w14:paraId="0C40248C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E63E42" w14:paraId="588DA382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20E050EF" w14:textId="77777777" w:rsidR="00E63E42" w:rsidRDefault="00E63E42"/>
              </w:tc>
            </w:tr>
          </w:tbl>
          <w:p w14:paraId="4CC6A564" w14:textId="77777777" w:rsidR="00E63E42" w:rsidRDefault="00E63E42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7BC3CE22" w14:textId="77777777" w:rsidR="00E63E42" w:rsidRDefault="00986944">
            <w:r>
              <w:rPr>
                <w:b/>
                <w:bCs/>
                <w:color w:val="4A6A8F"/>
                <w:sz w:val="16"/>
                <w:szCs w:val="16"/>
              </w:rPr>
              <w:t>3.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21C7E245" w14:textId="77777777" w:rsidR="00E63E42" w:rsidRDefault="00986944">
            <w:r>
              <w:t>Potvrda Porezne uprave o podmirenim obvezama prema Proračunu RH</w:t>
            </w:r>
          </w:p>
        </w:tc>
      </w:tr>
      <w:tr w:rsidR="00E63E42" w14:paraId="3BFE89D2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E63E42" w14:paraId="49E0DD03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13C6BA2C" w14:textId="77777777" w:rsidR="00E63E42" w:rsidRDefault="00E63E42"/>
              </w:tc>
            </w:tr>
          </w:tbl>
          <w:p w14:paraId="528B8A50" w14:textId="77777777" w:rsidR="00E63E42" w:rsidRDefault="00E63E42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4E46112E" w14:textId="77777777" w:rsidR="00E63E42" w:rsidRDefault="00986944">
            <w:r>
              <w:rPr>
                <w:b/>
                <w:bCs/>
                <w:color w:val="4A6A8F"/>
                <w:sz w:val="16"/>
                <w:szCs w:val="16"/>
              </w:rPr>
              <w:t>4.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710DDDB0" w14:textId="77777777" w:rsidR="00E63E42" w:rsidRDefault="00986944">
            <w:r>
              <w:t>Potvrda Grada Grubišnoga Polja o podmirenju obveza prema Proračunu Grada</w:t>
            </w:r>
          </w:p>
        </w:tc>
      </w:tr>
      <w:tr w:rsidR="00E63E42" w14:paraId="51574F1B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E63E42" w14:paraId="4A8CE7B6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2EFA11E2" w14:textId="77777777" w:rsidR="00E63E42" w:rsidRDefault="00E63E42"/>
              </w:tc>
            </w:tr>
          </w:tbl>
          <w:p w14:paraId="1AA21E71" w14:textId="77777777" w:rsidR="00E63E42" w:rsidRDefault="00E63E42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5876890D" w14:textId="77777777" w:rsidR="00E63E42" w:rsidRDefault="00986944">
            <w:r>
              <w:rPr>
                <w:b/>
                <w:bCs/>
                <w:color w:val="4A6A8F"/>
                <w:sz w:val="16"/>
                <w:szCs w:val="16"/>
              </w:rPr>
              <w:t>5.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567493CF" w14:textId="77777777" w:rsidR="00E63E42" w:rsidRDefault="00986944">
            <w:r>
              <w:t xml:space="preserve">Preslika računa na kojem su navedeni </w:t>
            </w:r>
            <w:r>
              <w:rPr>
                <w:b/>
                <w:bCs/>
              </w:rPr>
              <w:t>isključivo oni troškovi</w:t>
            </w:r>
            <w:r>
              <w:t xml:space="preserve"> za koje se traži potpora (ako se radi o nabavi roba ili usluga), uz dokaz o plaćanju; originalni račun daje se na uvid</w:t>
            </w:r>
          </w:p>
        </w:tc>
      </w:tr>
      <w:tr w:rsidR="00E63E42" w14:paraId="0E41D1FD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E63E42" w14:paraId="34CDF97F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1D828FA9" w14:textId="77777777" w:rsidR="00E63E42" w:rsidRDefault="00E63E42"/>
              </w:tc>
            </w:tr>
          </w:tbl>
          <w:p w14:paraId="5CE95254" w14:textId="77777777" w:rsidR="00E63E42" w:rsidRDefault="00E63E42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7E084E82" w14:textId="77777777" w:rsidR="00E63E42" w:rsidRDefault="00986944">
            <w:r>
              <w:rPr>
                <w:b/>
                <w:bCs/>
                <w:color w:val="4A6A8F"/>
                <w:sz w:val="16"/>
                <w:szCs w:val="16"/>
              </w:rPr>
              <w:t>6.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1FB8C3F2" w14:textId="77777777" w:rsidR="00E63E42" w:rsidRDefault="00986944">
            <w:r>
              <w:t>Dokaz o završenoj edukaciji (ako se radi o edukaciji ili stručnom osposobljavanju)</w:t>
            </w:r>
          </w:p>
        </w:tc>
      </w:tr>
      <w:tr w:rsidR="00E63E42" w14:paraId="05CC574D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E63E42" w14:paraId="3AAF4824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0E219DCC" w14:textId="77777777" w:rsidR="00E63E42" w:rsidRDefault="00E63E42"/>
              </w:tc>
            </w:tr>
          </w:tbl>
          <w:p w14:paraId="716F6D49" w14:textId="77777777" w:rsidR="00E63E42" w:rsidRDefault="00E63E42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5AC06C0D" w14:textId="77777777" w:rsidR="00E63E42" w:rsidRDefault="00986944">
            <w:r>
              <w:rPr>
                <w:b/>
                <w:bCs/>
                <w:color w:val="4A6A8F"/>
                <w:sz w:val="16"/>
                <w:szCs w:val="16"/>
              </w:rPr>
              <w:t>7.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22FE032B" w14:textId="77777777" w:rsidR="00E63E42" w:rsidRDefault="00986944">
            <w:r>
              <w:t>Dokaz o konzultantskim troškovima (preslika prve stranice prijavnog obrasca)</w:t>
            </w:r>
          </w:p>
        </w:tc>
      </w:tr>
      <w:tr w:rsidR="00E63E42" w14:paraId="5902AEC1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E63E42" w14:paraId="5D0D57D0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0B3DCDD0" w14:textId="77777777" w:rsidR="00E63E42" w:rsidRDefault="00E63E42"/>
              </w:tc>
            </w:tr>
          </w:tbl>
          <w:p w14:paraId="63EEA9B1" w14:textId="77777777" w:rsidR="00E63E42" w:rsidRDefault="00E63E42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55F0D10D" w14:textId="77777777" w:rsidR="00E63E42" w:rsidRDefault="00986944">
            <w:r>
              <w:rPr>
                <w:b/>
                <w:bCs/>
                <w:color w:val="4A6A8F"/>
                <w:sz w:val="16"/>
                <w:szCs w:val="16"/>
              </w:rPr>
              <w:t>8.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1290D331" w14:textId="77777777" w:rsidR="00E63E42" w:rsidRDefault="00986944">
            <w:r>
              <w:t>Dokaz o nastupu na gospodarskoj manifestaciji (fotografija)</w:t>
            </w:r>
          </w:p>
        </w:tc>
      </w:tr>
      <w:tr w:rsidR="00E63E42" w14:paraId="2803D9EC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E63E42" w14:paraId="5D9C80C2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56F7058B" w14:textId="77777777" w:rsidR="00E63E42" w:rsidRDefault="00E63E42"/>
              </w:tc>
            </w:tr>
          </w:tbl>
          <w:p w14:paraId="58047575" w14:textId="77777777" w:rsidR="00E63E42" w:rsidRDefault="00E63E42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3E1AE152" w14:textId="77777777" w:rsidR="00E63E42" w:rsidRDefault="00986944">
            <w:r>
              <w:rPr>
                <w:b/>
                <w:bCs/>
                <w:color w:val="4A6A8F"/>
                <w:sz w:val="16"/>
                <w:szCs w:val="16"/>
              </w:rPr>
              <w:t>9.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2842DC22" w14:textId="77777777" w:rsidR="00E63E42" w:rsidRDefault="00986944">
            <w:r>
              <w:t xml:space="preserve">Izjava o korištenim potporama male vrijednosti (obrazac </w:t>
            </w:r>
            <w:r>
              <w:rPr>
                <w:i/>
                <w:iCs/>
              </w:rPr>
              <w:t xml:space="preserve">De </w:t>
            </w:r>
            <w:proofErr w:type="spellStart"/>
            <w:r>
              <w:rPr>
                <w:i/>
                <w:iCs/>
              </w:rPr>
              <w:t>Minimis</w:t>
            </w:r>
            <w:proofErr w:type="spellEnd"/>
            <w:r>
              <w:t>)</w:t>
            </w:r>
          </w:p>
        </w:tc>
      </w:tr>
      <w:tr w:rsidR="00E63E42" w14:paraId="4C91C23A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E63E42" w14:paraId="49C99A94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36CBF6D8" w14:textId="77777777" w:rsidR="00E63E42" w:rsidRDefault="00E63E42"/>
              </w:tc>
            </w:tr>
          </w:tbl>
          <w:p w14:paraId="563BFF00" w14:textId="77777777" w:rsidR="00E63E42" w:rsidRDefault="00E63E42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56B277AB" w14:textId="77777777" w:rsidR="00E63E42" w:rsidRDefault="00986944">
            <w:r>
              <w:rPr>
                <w:b/>
                <w:bCs/>
                <w:color w:val="4A6A8F"/>
                <w:sz w:val="16"/>
                <w:szCs w:val="16"/>
              </w:rPr>
              <w:t>10.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17A5BEB4" w14:textId="77777777" w:rsidR="00E63E42" w:rsidRDefault="00986944">
            <w:r>
              <w:t>Izjava o upisu u sustav PDV-a</w:t>
            </w:r>
          </w:p>
        </w:tc>
      </w:tr>
      <w:tr w:rsidR="00E63E42" w14:paraId="6C55BF96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0"/>
            </w:tblGrid>
            <w:tr w:rsidR="00E63E42" w14:paraId="1D4CAEC4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0ED505D0" w14:textId="77777777" w:rsidR="00E63E42" w:rsidRDefault="00E63E42"/>
              </w:tc>
            </w:tr>
          </w:tbl>
          <w:p w14:paraId="21D96381" w14:textId="77777777" w:rsidR="00E63E42" w:rsidRDefault="00E63E42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2BCB1E96" w14:textId="77777777" w:rsidR="00E63E42" w:rsidRDefault="00986944">
            <w:r>
              <w:rPr>
                <w:b/>
                <w:bCs/>
                <w:color w:val="4A6A8F"/>
                <w:sz w:val="16"/>
                <w:szCs w:val="16"/>
              </w:rPr>
              <w:t>11.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2A61285A" w14:textId="77777777" w:rsidR="00E63E42" w:rsidRDefault="00986944">
            <w:r>
              <w:t xml:space="preserve">Privola za obradu osobnih podataka – </w:t>
            </w:r>
            <w:r>
              <w:rPr>
                <w:b/>
                <w:bCs/>
              </w:rPr>
              <w:t>samo za fizičke osobe – obrte</w:t>
            </w:r>
          </w:p>
        </w:tc>
      </w:tr>
    </w:tbl>
    <w:p w14:paraId="30A3D4DB" w14:textId="77777777" w:rsidR="00E63E42" w:rsidRDefault="00E63E42">
      <w:pPr>
        <w:spacing w:after="240"/>
      </w:pPr>
    </w:p>
    <w:p w14:paraId="182996AD" w14:textId="77777777" w:rsidR="00E63E42" w:rsidRDefault="00986944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Napomene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8"/>
      </w:tblGrid>
      <w:tr w:rsidR="00E63E42" w14:paraId="4458EB34" w14:textId="77777777">
        <w:trPr>
          <w:cantSplit/>
        </w:trPr>
        <w:tc>
          <w:tcPr>
            <w:tcW w:w="9638" w:type="dxa"/>
            <w:tcBorders>
              <w:top w:val="none" w:sz="0" w:space="0" w:color="FFFFFF"/>
              <w:left w:val="single" w:sz="12" w:space="0" w:color="4A6A8F"/>
              <w:bottom w:val="none" w:sz="0" w:space="0" w:color="FFFFFF"/>
              <w:right w:val="none" w:sz="0" w:space="0" w:color="FFFFFF"/>
            </w:tcBorders>
            <w:shd w:val="clear" w:color="auto" w:fill="F2F5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E861868" w14:textId="77777777" w:rsidR="00E63E42" w:rsidRDefault="00986944">
            <w:pPr>
              <w:spacing w:after="80"/>
            </w:pPr>
            <w:r>
              <w:rPr>
                <w:i/>
                <w:iCs/>
                <w:color w:val="77818D"/>
                <w:sz w:val="16"/>
                <w:szCs w:val="16"/>
              </w:rPr>
              <w:t>1.  Sve iznose unijeti u eurima.</w:t>
            </w:r>
          </w:p>
          <w:p w14:paraId="4963120A" w14:textId="77777777" w:rsidR="00E63E42" w:rsidRDefault="00986944">
            <w:pPr>
              <w:spacing w:after="80"/>
            </w:pPr>
            <w:r>
              <w:rPr>
                <w:i/>
                <w:iCs/>
                <w:color w:val="77818D"/>
                <w:sz w:val="16"/>
                <w:szCs w:val="16"/>
              </w:rPr>
              <w:t>2.  Podnositelj zahtjeva vlastoručnim potpisom, i pečatom ako ga koristi, potvrđuje istinitost podataka.</w:t>
            </w:r>
          </w:p>
          <w:p w14:paraId="78B7F5AD" w14:textId="77777777" w:rsidR="00E63E42" w:rsidRDefault="00986944">
            <w:r>
              <w:rPr>
                <w:i/>
                <w:iCs/>
                <w:color w:val="77818D"/>
                <w:sz w:val="16"/>
                <w:szCs w:val="16"/>
              </w:rPr>
              <w:t>3.  Podnositelj zahtjeva suglasan je da se njegovi podaci mogu objavljivati na mrežnim stranicama i u Službenom glasniku Grada Grubišnoga Polja, u svrhu radi koje su prikupljeni.</w:t>
            </w:r>
          </w:p>
        </w:tc>
      </w:tr>
    </w:tbl>
    <w:p w14:paraId="2243FF63" w14:textId="77777777" w:rsidR="00E63E42" w:rsidRDefault="00E63E42">
      <w:pPr>
        <w:spacing w:after="4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00"/>
        <w:gridCol w:w="420"/>
        <w:gridCol w:w="1500"/>
        <w:gridCol w:w="420"/>
        <w:gridCol w:w="4398"/>
      </w:tblGrid>
      <w:tr w:rsidR="00E63E42" w14:paraId="58F2CC8C" w14:textId="77777777">
        <w:trPr>
          <w:cantSplit/>
          <w:trHeight w:val="500"/>
        </w:trPr>
        <w:tc>
          <w:tcPr>
            <w:tcW w:w="2900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25A9361C" w14:textId="77777777" w:rsidR="00E63E42" w:rsidRDefault="00E63E42">
            <w:pPr>
              <w:jc w:val="center"/>
            </w:pP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678D8C0A" w14:textId="77777777" w:rsidR="00E63E42" w:rsidRDefault="00E63E42">
            <w:pPr>
              <w:jc w:val="center"/>
            </w:pPr>
          </w:p>
        </w:tc>
        <w:tc>
          <w:tcPr>
            <w:tcW w:w="1500" w:type="dxa"/>
            <w:tcBorders>
              <w:top w:val="dashed" w:sz="6" w:space="0" w:color="5F7A99"/>
              <w:left w:val="dashed" w:sz="6" w:space="0" w:color="5F7A99"/>
              <w:bottom w:val="dashed" w:sz="6" w:space="0" w:color="5F7A99"/>
              <w:right w:val="dashed" w:sz="6" w:space="0" w:color="5F7A99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3C423A7E" w14:textId="77777777" w:rsidR="00E63E42" w:rsidRDefault="00986944">
            <w:pPr>
              <w:jc w:val="center"/>
            </w:pPr>
            <w:r>
              <w:rPr>
                <w:color w:val="77818D"/>
                <w:sz w:val="15"/>
                <w:szCs w:val="15"/>
              </w:rPr>
              <w:t>M.P.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53CACBF7" w14:textId="77777777" w:rsidR="00E63E42" w:rsidRDefault="00E63E42">
            <w:pPr>
              <w:jc w:val="center"/>
            </w:pPr>
          </w:p>
        </w:tc>
        <w:tc>
          <w:tcPr>
            <w:tcW w:w="439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25FF948E" w14:textId="77777777" w:rsidR="00E63E42" w:rsidRDefault="00E63E42">
            <w:pPr>
              <w:jc w:val="center"/>
            </w:pPr>
          </w:p>
        </w:tc>
      </w:tr>
      <w:tr w:rsidR="00E63E42" w14:paraId="27F81CE4" w14:textId="77777777">
        <w:tc>
          <w:tcPr>
            <w:tcW w:w="2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759E0334" w14:textId="5C8C2964" w:rsidR="00E63E42" w:rsidRDefault="00986944">
            <w:pPr>
              <w:jc w:val="center"/>
            </w:pPr>
            <w:r>
              <w:rPr>
                <w:color w:val="77818D"/>
                <w:sz w:val="15"/>
                <w:szCs w:val="15"/>
              </w:rPr>
              <w:t>(Mjesto i datum)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49EDD4C1" w14:textId="77777777" w:rsidR="00E63E42" w:rsidRDefault="00E63E42">
            <w:pPr>
              <w:jc w:val="center"/>
            </w:pPr>
          </w:p>
        </w:tc>
        <w:tc>
          <w:tcPr>
            <w:tcW w:w="1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4407DB7C" w14:textId="77777777" w:rsidR="00E63E42" w:rsidRDefault="00986944">
            <w:pPr>
              <w:jc w:val="center"/>
            </w:pPr>
            <w:r>
              <w:rPr>
                <w:color w:val="77818D"/>
                <w:sz w:val="15"/>
                <w:szCs w:val="15"/>
              </w:rPr>
              <w:t>(samo obrti)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7C7C090C" w14:textId="77777777" w:rsidR="00E63E42" w:rsidRDefault="00E63E42">
            <w:pPr>
              <w:jc w:val="center"/>
            </w:pPr>
          </w:p>
        </w:tc>
        <w:tc>
          <w:tcPr>
            <w:tcW w:w="439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3D740BDE" w14:textId="5117345D" w:rsidR="00E63E42" w:rsidRDefault="00986944">
            <w:pPr>
              <w:jc w:val="center"/>
            </w:pPr>
            <w:r>
              <w:rPr>
                <w:color w:val="77818D"/>
                <w:sz w:val="15"/>
                <w:szCs w:val="15"/>
              </w:rPr>
              <w:t>(Ime i prezime te potpis vlasnika / osobe ovlaštene za zastupanje)</w:t>
            </w:r>
          </w:p>
        </w:tc>
      </w:tr>
    </w:tbl>
    <w:p w14:paraId="7479171D" w14:textId="77777777" w:rsidR="00AF4D6C" w:rsidRDefault="00AF4D6C"/>
    <w:sectPr w:rsidR="00AF4D6C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7E398" w14:textId="77777777" w:rsidR="00B42EBE" w:rsidRDefault="00B42EBE">
      <w:pPr>
        <w:spacing w:line="240" w:lineRule="auto"/>
      </w:pPr>
      <w:r>
        <w:separator/>
      </w:r>
    </w:p>
  </w:endnote>
  <w:endnote w:type="continuationSeparator" w:id="0">
    <w:p w14:paraId="7F6C1F29" w14:textId="77777777" w:rsidR="00B42EBE" w:rsidRDefault="00B42E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0185B" w14:textId="77777777" w:rsidR="00E63E42" w:rsidRDefault="00E63E42">
    <w:pPr>
      <w:pBdr>
        <w:top w:val="single" w:sz="4" w:space="0" w:color="C7CFD9"/>
      </w:pBdr>
    </w:pPr>
  </w:p>
  <w:p w14:paraId="122316EE" w14:textId="77777777" w:rsidR="00E63E42" w:rsidRDefault="00986944">
    <w:pPr>
      <w:tabs>
        <w:tab w:val="right" w:pos="9638"/>
      </w:tabs>
      <w:spacing w:before="60"/>
    </w:pPr>
    <w:r>
      <w:rPr>
        <w:color w:val="77818D"/>
        <w:sz w:val="14"/>
        <w:szCs w:val="14"/>
      </w:rPr>
      <w:t>Grad Grubišno Polje · Obrazac M3</w:t>
    </w:r>
    <w:r>
      <w:rPr>
        <w:color w:val="77818D"/>
        <w:sz w:val="14"/>
        <w:szCs w:val="14"/>
      </w:rPr>
      <w:tab/>
      <w:t xml:space="preserve">Stranica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PAGE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1</w:t>
    </w:r>
    <w:r>
      <w:rPr>
        <w:color w:val="77818D"/>
        <w:sz w:val="14"/>
        <w:szCs w:val="14"/>
      </w:rPr>
      <w:fldChar w:fldCharType="end"/>
    </w:r>
    <w:r>
      <w:rPr>
        <w:color w:val="77818D"/>
        <w:sz w:val="14"/>
        <w:szCs w:val="14"/>
      </w:rPr>
      <w:t xml:space="preserve"> /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NUMPAGES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2</w:t>
    </w:r>
    <w:r>
      <w:rPr>
        <w:color w:val="77818D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5B671" w14:textId="77777777" w:rsidR="00B42EBE" w:rsidRDefault="00B42EBE">
      <w:pPr>
        <w:spacing w:line="240" w:lineRule="auto"/>
      </w:pPr>
      <w:r>
        <w:separator/>
      </w:r>
    </w:p>
  </w:footnote>
  <w:footnote w:type="continuationSeparator" w:id="0">
    <w:p w14:paraId="18FDD01F" w14:textId="77777777" w:rsidR="00B42EBE" w:rsidRDefault="00B42EB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2B16"/>
    <w:multiLevelType w:val="hybridMultilevel"/>
    <w:tmpl w:val="719E2970"/>
    <w:lvl w:ilvl="0" w:tplc="0428AED4">
      <w:start w:val="1"/>
      <w:numFmt w:val="bullet"/>
      <w:lvlText w:val="●"/>
      <w:lvlJc w:val="left"/>
      <w:pPr>
        <w:ind w:left="720" w:hanging="360"/>
      </w:pPr>
    </w:lvl>
    <w:lvl w:ilvl="1" w:tplc="A802E8BA">
      <w:start w:val="1"/>
      <w:numFmt w:val="bullet"/>
      <w:lvlText w:val="○"/>
      <w:lvlJc w:val="left"/>
      <w:pPr>
        <w:ind w:left="1440" w:hanging="360"/>
      </w:pPr>
    </w:lvl>
    <w:lvl w:ilvl="2" w:tplc="ABD0F324">
      <w:start w:val="1"/>
      <w:numFmt w:val="bullet"/>
      <w:lvlText w:val="■"/>
      <w:lvlJc w:val="left"/>
      <w:pPr>
        <w:ind w:left="2160" w:hanging="360"/>
      </w:pPr>
    </w:lvl>
    <w:lvl w:ilvl="3" w:tplc="39141C20">
      <w:start w:val="1"/>
      <w:numFmt w:val="bullet"/>
      <w:lvlText w:val="●"/>
      <w:lvlJc w:val="left"/>
      <w:pPr>
        <w:ind w:left="2880" w:hanging="360"/>
      </w:pPr>
    </w:lvl>
    <w:lvl w:ilvl="4" w:tplc="70B66520">
      <w:start w:val="1"/>
      <w:numFmt w:val="bullet"/>
      <w:lvlText w:val="○"/>
      <w:lvlJc w:val="left"/>
      <w:pPr>
        <w:ind w:left="3600" w:hanging="360"/>
      </w:pPr>
    </w:lvl>
    <w:lvl w:ilvl="5" w:tplc="EE1661C6">
      <w:start w:val="1"/>
      <w:numFmt w:val="bullet"/>
      <w:lvlText w:val="■"/>
      <w:lvlJc w:val="left"/>
      <w:pPr>
        <w:ind w:left="4320" w:hanging="360"/>
      </w:pPr>
    </w:lvl>
    <w:lvl w:ilvl="6" w:tplc="6B98440C">
      <w:start w:val="1"/>
      <w:numFmt w:val="bullet"/>
      <w:lvlText w:val="●"/>
      <w:lvlJc w:val="left"/>
      <w:pPr>
        <w:ind w:left="5040" w:hanging="360"/>
      </w:pPr>
    </w:lvl>
    <w:lvl w:ilvl="7" w:tplc="051ECD3C">
      <w:start w:val="1"/>
      <w:numFmt w:val="bullet"/>
      <w:lvlText w:val="●"/>
      <w:lvlJc w:val="left"/>
      <w:pPr>
        <w:ind w:left="5760" w:hanging="360"/>
      </w:pPr>
    </w:lvl>
    <w:lvl w:ilvl="8" w:tplc="F4F8636A">
      <w:start w:val="1"/>
      <w:numFmt w:val="bullet"/>
      <w:lvlText w:val="●"/>
      <w:lvlJc w:val="left"/>
      <w:pPr>
        <w:ind w:left="6480" w:hanging="360"/>
      </w:pPr>
    </w:lvl>
  </w:abstractNum>
  <w:num w:numId="1" w16cid:durableId="43058814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E42"/>
    <w:rsid w:val="00986944"/>
    <w:rsid w:val="00996EAA"/>
    <w:rsid w:val="00AF4D6C"/>
    <w:rsid w:val="00B42EBE"/>
    <w:rsid w:val="00E63E42"/>
    <w:rsid w:val="00ED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A84DF"/>
  <w15:docId w15:val="{FAB00BEE-68CF-4E04-A809-226E0C04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42B"/>
        <w:sz w:val="17"/>
        <w:szCs w:val="17"/>
        <w:lang w:val="hr-HR" w:eastAsia="hr-HR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Korisnik</cp:lastModifiedBy>
  <cp:revision>3</cp:revision>
  <cp:lastPrinted>2026-08-20T12:19:00Z</cp:lastPrinted>
  <dcterms:created xsi:type="dcterms:W3CDTF">2026-08-10T06:38:00Z</dcterms:created>
  <dcterms:modified xsi:type="dcterms:W3CDTF">2026-08-20T12:19:00Z</dcterms:modified>
</cp:coreProperties>
</file>